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94" w:rsidRDefault="00487594" w:rsidP="00487594"/>
    <w:p w:rsidR="00487594" w:rsidRPr="00A0540B" w:rsidRDefault="00487594" w:rsidP="00487594"/>
    <w:p w:rsidR="00487594" w:rsidRPr="005D2715" w:rsidRDefault="00487594" w:rsidP="00487594">
      <w:pPr>
        <w:pStyle w:val="4"/>
        <w:rPr>
          <w:color w:val="000000"/>
          <w:sz w:val="22"/>
          <w:szCs w:val="22"/>
        </w:rPr>
      </w:pPr>
      <w:r w:rsidRPr="005D2715">
        <w:rPr>
          <w:color w:val="000000"/>
          <w:sz w:val="22"/>
          <w:szCs w:val="22"/>
        </w:rPr>
        <w:t>СВОДНЫЕ СВЕДЕНИЯ</w:t>
      </w:r>
    </w:p>
    <w:p w:rsidR="00487594" w:rsidRPr="005D2715" w:rsidRDefault="00487594" w:rsidP="00487594">
      <w:pPr>
        <w:ind w:firstLine="0"/>
        <w:rPr>
          <w:b/>
          <w:color w:val="000000"/>
          <w:sz w:val="18"/>
          <w:u w:val="single"/>
        </w:rPr>
      </w:pPr>
      <w:r w:rsidRPr="005D2715">
        <w:rPr>
          <w:color w:val="000000"/>
          <w:szCs w:val="22"/>
        </w:rPr>
        <w:t>об объемах и сто</w:t>
      </w:r>
      <w:r>
        <w:rPr>
          <w:color w:val="000000"/>
          <w:szCs w:val="22"/>
        </w:rPr>
        <w:t>имости печатной площади, безвозмезд</w:t>
      </w:r>
      <w:r w:rsidRPr="005D2715">
        <w:rPr>
          <w:color w:val="000000"/>
          <w:szCs w:val="22"/>
        </w:rPr>
        <w:t>но предоставленной_____________________________________________________________</w:t>
      </w:r>
    </w:p>
    <w:p w:rsidR="00487594" w:rsidRPr="00EB3313" w:rsidRDefault="00487594" w:rsidP="00487594">
      <w:pPr>
        <w:ind w:firstLine="0"/>
        <w:jc w:val="center"/>
        <w:rPr>
          <w:b/>
          <w:color w:val="000000"/>
          <w:sz w:val="16"/>
        </w:rPr>
      </w:pPr>
      <w:r>
        <w:rPr>
          <w:i/>
          <w:color w:val="000000"/>
          <w:sz w:val="18"/>
        </w:rPr>
        <w:t xml:space="preserve">                                                                                                                   </w:t>
      </w:r>
      <w:r w:rsidRPr="005D2715">
        <w:rPr>
          <w:i/>
          <w:color w:val="000000"/>
          <w:sz w:val="16"/>
        </w:rPr>
        <w:t>(наименование периодического печатного издания)</w:t>
      </w:r>
    </w:p>
    <w:p w:rsidR="00487594" w:rsidRDefault="00487594" w:rsidP="00487594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зарегистрированным кандидатам</w:t>
      </w:r>
      <w:r w:rsidRPr="00C17ADE">
        <w:rPr>
          <w:color w:val="000000"/>
          <w:sz w:val="22"/>
          <w:szCs w:val="22"/>
        </w:rPr>
        <w:t xml:space="preserve"> в период избирательной кампании по </w:t>
      </w:r>
      <w:r>
        <w:rPr>
          <w:color w:val="000000"/>
          <w:sz w:val="22"/>
          <w:szCs w:val="22"/>
        </w:rPr>
        <w:t xml:space="preserve">дополнительным </w:t>
      </w:r>
      <w:r w:rsidRPr="00C17ADE">
        <w:rPr>
          <w:color w:val="000000"/>
          <w:sz w:val="22"/>
          <w:szCs w:val="22"/>
        </w:rPr>
        <w:t>выборам депутат</w:t>
      </w:r>
      <w:r>
        <w:rPr>
          <w:color w:val="000000"/>
          <w:sz w:val="22"/>
          <w:szCs w:val="22"/>
        </w:rPr>
        <w:t>а</w:t>
      </w:r>
      <w:r w:rsidRPr="00C17A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Архангельской городской Думы </w:t>
      </w:r>
    </w:p>
    <w:p w:rsidR="00487594" w:rsidRPr="00C17ADE" w:rsidRDefault="00487594" w:rsidP="00487594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двадцать восьмого созыва</w:t>
      </w:r>
    </w:p>
    <w:p w:rsidR="00487594" w:rsidRPr="005D2715" w:rsidRDefault="00487594" w:rsidP="00487594">
      <w:pPr>
        <w:tabs>
          <w:tab w:val="left" w:pos="4111"/>
        </w:tabs>
        <w:ind w:firstLine="0"/>
        <w:rPr>
          <w:color w:val="000000"/>
          <w:sz w:val="18"/>
        </w:rPr>
      </w:pPr>
    </w:p>
    <w:p w:rsidR="00487594" w:rsidRPr="005D2715" w:rsidRDefault="00487594" w:rsidP="00487594">
      <w:pPr>
        <w:jc w:val="right"/>
        <w:rPr>
          <w:color w:val="000000"/>
          <w:sz w:val="18"/>
        </w:rPr>
      </w:pPr>
    </w:p>
    <w:p w:rsidR="00487594" w:rsidRPr="005D2715" w:rsidRDefault="00487594" w:rsidP="00487594">
      <w:pPr>
        <w:ind w:right="254"/>
        <w:jc w:val="right"/>
        <w:rPr>
          <w:color w:val="000000"/>
          <w:sz w:val="18"/>
        </w:rPr>
      </w:pPr>
      <w:r w:rsidRPr="005D2715">
        <w:rPr>
          <w:color w:val="000000"/>
          <w:sz w:val="18"/>
        </w:rPr>
        <w:t>По состоянию на</w:t>
      </w:r>
      <w:r>
        <w:rPr>
          <w:color w:val="000000"/>
          <w:sz w:val="18"/>
        </w:rPr>
        <w:t xml:space="preserve"> «_____»_____________________20____</w:t>
      </w:r>
      <w:r w:rsidRPr="005D2715">
        <w:rPr>
          <w:color w:val="000000"/>
          <w:sz w:val="18"/>
        </w:rPr>
        <w:t xml:space="preserve"> года</w:t>
      </w:r>
    </w:p>
    <w:p w:rsidR="00487594" w:rsidRPr="005D2715" w:rsidRDefault="00487594" w:rsidP="00487594">
      <w:pPr>
        <w:ind w:right="254"/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201"/>
        <w:gridCol w:w="2194"/>
        <w:gridCol w:w="1920"/>
        <w:gridCol w:w="2413"/>
        <w:gridCol w:w="1890"/>
        <w:gridCol w:w="2146"/>
        <w:gridCol w:w="1570"/>
      </w:tblGrid>
      <w:tr w:rsidR="00487594" w:rsidRPr="005D2715" w:rsidTr="001F3C63">
        <w:trPr>
          <w:trHeight w:val="40"/>
        </w:trPr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№</w:t>
            </w:r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5D2715">
              <w:rPr>
                <w:color w:val="000000"/>
                <w:sz w:val="20"/>
              </w:rPr>
              <w:t>п</w:t>
            </w:r>
            <w:proofErr w:type="gramEnd"/>
            <w:r w:rsidRPr="005D2715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ФИО зарегистрированного кандидата</w:t>
            </w:r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pStyle w:val="a3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Объем печатной площади, предоставленной в соответствии с жеребьевкой,</w:t>
            </w:r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кв. см</w:t>
            </w:r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 xml:space="preserve">Объем фактически </w:t>
            </w:r>
            <w:proofErr w:type="gramStart"/>
            <w:r w:rsidRPr="005D2715">
              <w:rPr>
                <w:color w:val="000000"/>
                <w:sz w:val="20"/>
              </w:rPr>
              <w:t>предоставленной</w:t>
            </w:r>
            <w:proofErr w:type="gramEnd"/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печатной площади,</w:t>
            </w:r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5D2715">
              <w:rPr>
                <w:color w:val="000000"/>
                <w:sz w:val="20"/>
              </w:rPr>
              <w:t>кв</w:t>
            </w:r>
            <w:proofErr w:type="gramStart"/>
            <w:r w:rsidRPr="005D2715">
              <w:rPr>
                <w:color w:val="000000"/>
                <w:sz w:val="20"/>
              </w:rPr>
              <w:t>.с</w:t>
            </w:r>
            <w:proofErr w:type="gramEnd"/>
            <w:r w:rsidRPr="005D2715">
              <w:rPr>
                <w:color w:val="000000"/>
                <w:sz w:val="20"/>
              </w:rPr>
              <w:t>м</w:t>
            </w:r>
            <w:proofErr w:type="spellEnd"/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Стоимость фактически предоставленной печатной площади,</w:t>
            </w:r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руб.</w:t>
            </w:r>
          </w:p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Договор</w:t>
            </w:r>
            <w:r w:rsidRPr="005D27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 w:rsidRPr="005D2715">
              <w:rPr>
                <w:color w:val="000000"/>
                <w:sz w:val="20"/>
              </w:rPr>
              <w:t>дата заключения договора, номер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487594" w:rsidRPr="005D2715" w:rsidTr="001F3C63">
        <w:trPr>
          <w:trHeight w:val="40"/>
        </w:trPr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487594" w:rsidRPr="005D2715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8</w:t>
            </w:r>
          </w:p>
        </w:tc>
      </w:tr>
      <w:tr w:rsidR="00487594" w:rsidRPr="005D2715" w:rsidTr="001F3C63">
        <w:trPr>
          <w:trHeight w:val="40"/>
        </w:trPr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487594" w:rsidRPr="005D2715" w:rsidTr="001F3C63">
        <w:trPr>
          <w:trHeight w:val="40"/>
        </w:trPr>
        <w:tc>
          <w:tcPr>
            <w:tcW w:w="0" w:type="auto"/>
            <w:tcBorders>
              <w:bottom w:val="nil"/>
              <w:right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                                    Итого</w:t>
            </w: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487594" w:rsidRPr="005D2715" w:rsidTr="001F3C63">
        <w:trPr>
          <w:trHeight w:val="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                                    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5D2715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487594" w:rsidRPr="005D2715" w:rsidTr="001F3C63">
        <w:trPr>
          <w:cantSplit/>
          <w:trHeight w:val="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</w:p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</w:p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Cs w:val="22"/>
              </w:rPr>
              <w:t>Главный редактор (Руководитель редакции)</w:t>
            </w:r>
            <w:r w:rsidRPr="005D2715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__________________________________ </w:t>
            </w:r>
          </w:p>
          <w:p w:rsidR="00487594" w:rsidRPr="005D2715" w:rsidRDefault="00487594" w:rsidP="001F3C63">
            <w:pPr>
              <w:ind w:firstLine="0"/>
              <w:rPr>
                <w:i/>
                <w:color w:val="000000"/>
                <w:sz w:val="18"/>
              </w:rPr>
            </w:pPr>
            <w:r w:rsidRPr="005D2715"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487594" w:rsidRPr="005D2715" w:rsidRDefault="00487594" w:rsidP="001F3C63">
            <w:pPr>
              <w:ind w:firstLine="0"/>
              <w:jc w:val="right"/>
              <w:rPr>
                <w:i/>
                <w:color w:val="000000"/>
                <w:sz w:val="18"/>
              </w:rPr>
            </w:pPr>
          </w:p>
          <w:p w:rsidR="00487594" w:rsidRPr="005D2715" w:rsidRDefault="00487594" w:rsidP="001F3C63">
            <w:pPr>
              <w:ind w:firstLine="0"/>
              <w:rPr>
                <w:color w:val="000000"/>
                <w:szCs w:val="22"/>
              </w:rPr>
            </w:pPr>
            <w:r w:rsidRPr="005D2715">
              <w:rPr>
                <w:color w:val="000000"/>
                <w:szCs w:val="22"/>
              </w:rPr>
              <w:t xml:space="preserve">Главный бухгалтер редакции </w:t>
            </w:r>
          </w:p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МП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      </w:r>
          </w:p>
          <w:p w:rsidR="00487594" w:rsidRPr="005D2715" w:rsidRDefault="00487594" w:rsidP="001F3C63">
            <w:pPr>
              <w:ind w:firstLine="0"/>
              <w:rPr>
                <w:i/>
                <w:color w:val="000000"/>
                <w:sz w:val="18"/>
              </w:rPr>
            </w:pPr>
            <w:r w:rsidRPr="005D2715"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487594" w:rsidRPr="005D2715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487594" w:rsidRDefault="00487594" w:rsidP="00487594">
      <w:pPr>
        <w:pStyle w:val="2"/>
        <w:ind w:left="10065" w:firstLine="0"/>
        <w:jc w:val="right"/>
        <w:rPr>
          <w:b w:val="0"/>
          <w:color w:val="000000"/>
          <w:sz w:val="20"/>
        </w:rPr>
      </w:pPr>
    </w:p>
    <w:p w:rsidR="00487594" w:rsidRDefault="00487594" w:rsidP="00487594"/>
    <w:p w:rsidR="00487594" w:rsidRPr="007D0C9C" w:rsidRDefault="00487594" w:rsidP="00487594"/>
    <w:p w:rsidR="00487594" w:rsidRDefault="00487594" w:rsidP="00487594">
      <w:pPr>
        <w:pStyle w:val="4"/>
        <w:tabs>
          <w:tab w:val="left" w:pos="13695"/>
        </w:tabs>
        <w:jc w:val="left"/>
        <w:rPr>
          <w:color w:val="000000"/>
        </w:rPr>
      </w:pPr>
    </w:p>
    <w:p w:rsidR="00487594" w:rsidRDefault="00487594" w:rsidP="00487594"/>
    <w:p w:rsidR="00487594" w:rsidRDefault="00487594" w:rsidP="00487594"/>
    <w:p w:rsidR="00487594" w:rsidRPr="00487594" w:rsidRDefault="00487594" w:rsidP="00487594">
      <w:bookmarkStart w:id="0" w:name="_GoBack"/>
      <w:bookmarkEnd w:id="0"/>
    </w:p>
    <w:p w:rsidR="00487594" w:rsidRDefault="00487594" w:rsidP="00487594">
      <w:pPr>
        <w:pStyle w:val="4"/>
        <w:tabs>
          <w:tab w:val="left" w:pos="13695"/>
        </w:tabs>
        <w:jc w:val="left"/>
        <w:rPr>
          <w:color w:val="000000"/>
        </w:rPr>
      </w:pPr>
    </w:p>
    <w:p w:rsidR="00487594" w:rsidRPr="004A299C" w:rsidRDefault="00487594" w:rsidP="00487594">
      <w:pPr>
        <w:pStyle w:val="4"/>
        <w:tabs>
          <w:tab w:val="left" w:pos="13695"/>
        </w:tabs>
        <w:jc w:val="left"/>
        <w:rPr>
          <w:color w:val="000000"/>
        </w:rPr>
      </w:pPr>
      <w:r>
        <w:rPr>
          <w:color w:val="000000"/>
        </w:rPr>
        <w:tab/>
      </w:r>
    </w:p>
    <w:p w:rsidR="00487594" w:rsidRPr="00C17ADE" w:rsidRDefault="00487594" w:rsidP="00487594">
      <w:pPr>
        <w:pStyle w:val="4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>СВОДНЫЕ СВЕДЕНИЯ</w:t>
      </w:r>
    </w:p>
    <w:p w:rsidR="00487594" w:rsidRPr="00C17ADE" w:rsidRDefault="00487594" w:rsidP="00487594">
      <w:pPr>
        <w:ind w:right="113"/>
        <w:jc w:val="center"/>
        <w:rPr>
          <w:b/>
          <w:color w:val="000000"/>
          <w:szCs w:val="22"/>
          <w:u w:val="single"/>
        </w:rPr>
      </w:pPr>
      <w:r w:rsidRPr="00C17ADE">
        <w:rPr>
          <w:color w:val="000000"/>
          <w:szCs w:val="22"/>
        </w:rPr>
        <w:t xml:space="preserve">об объемах и стоимости платной печатной площади, предоставленной </w:t>
      </w:r>
      <w:r w:rsidRPr="00C17ADE">
        <w:rPr>
          <w:b/>
          <w:color w:val="000000"/>
          <w:szCs w:val="22"/>
        </w:rPr>
        <w:t>________________________________________________________________</w:t>
      </w:r>
    </w:p>
    <w:p w:rsidR="00487594" w:rsidRPr="004A299C" w:rsidRDefault="00487594" w:rsidP="00487594">
      <w:pPr>
        <w:jc w:val="center"/>
        <w:rPr>
          <w:i/>
          <w:color w:val="000000"/>
          <w:sz w:val="16"/>
        </w:rPr>
      </w:pPr>
      <w:r w:rsidRPr="004A299C">
        <w:rPr>
          <w:i/>
          <w:color w:val="000000"/>
          <w:sz w:val="18"/>
        </w:rPr>
        <w:t xml:space="preserve">                                                                                                        </w:t>
      </w:r>
      <w:r w:rsidRPr="004A299C">
        <w:rPr>
          <w:i/>
          <w:color w:val="000000"/>
          <w:sz w:val="16"/>
        </w:rPr>
        <w:t>(наименование периодического печатного издания)</w:t>
      </w:r>
      <w:r>
        <w:rPr>
          <w:i/>
          <w:color w:val="000000"/>
          <w:sz w:val="16"/>
        </w:rPr>
        <w:t>, сетевого издания</w:t>
      </w:r>
    </w:p>
    <w:p w:rsidR="00487594" w:rsidRDefault="00487594" w:rsidP="00487594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зарегистрированным кандидатам</w:t>
      </w:r>
      <w:r w:rsidRPr="00C17ADE">
        <w:rPr>
          <w:color w:val="000000"/>
          <w:sz w:val="22"/>
          <w:szCs w:val="22"/>
        </w:rPr>
        <w:t xml:space="preserve"> в период избирательной кампании по </w:t>
      </w:r>
      <w:r>
        <w:rPr>
          <w:color w:val="000000"/>
          <w:sz w:val="22"/>
          <w:szCs w:val="22"/>
        </w:rPr>
        <w:t xml:space="preserve">дополнительным </w:t>
      </w:r>
      <w:r w:rsidRPr="00C17ADE">
        <w:rPr>
          <w:color w:val="000000"/>
          <w:sz w:val="22"/>
          <w:szCs w:val="22"/>
        </w:rPr>
        <w:t>выборам депутат</w:t>
      </w:r>
      <w:r>
        <w:rPr>
          <w:color w:val="000000"/>
          <w:sz w:val="22"/>
          <w:szCs w:val="22"/>
        </w:rPr>
        <w:t>а</w:t>
      </w:r>
      <w:r w:rsidRPr="00C17A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Архангельской городской Думы </w:t>
      </w:r>
    </w:p>
    <w:p w:rsidR="00487594" w:rsidRPr="004A299C" w:rsidRDefault="00487594" w:rsidP="00487594">
      <w:pPr>
        <w:jc w:val="center"/>
        <w:rPr>
          <w:i/>
          <w:color w:val="000000"/>
          <w:sz w:val="18"/>
        </w:rPr>
      </w:pPr>
      <w:r>
        <w:rPr>
          <w:color w:val="000000"/>
          <w:szCs w:val="22"/>
        </w:rPr>
        <w:t>двадцать восьмого созыва</w:t>
      </w:r>
    </w:p>
    <w:p w:rsidR="00487594" w:rsidRPr="004A299C" w:rsidRDefault="00487594" w:rsidP="00487594">
      <w:pPr>
        <w:jc w:val="right"/>
        <w:rPr>
          <w:color w:val="000000"/>
          <w:sz w:val="18"/>
        </w:rPr>
      </w:pPr>
    </w:p>
    <w:p w:rsidR="00487594" w:rsidRPr="004A299C" w:rsidRDefault="00487594" w:rsidP="00487594">
      <w:pPr>
        <w:ind w:right="11453"/>
        <w:rPr>
          <w:i/>
          <w:color w:val="000000"/>
          <w:sz w:val="18"/>
        </w:rPr>
      </w:pPr>
    </w:p>
    <w:p w:rsidR="00487594" w:rsidRPr="004A299C" w:rsidRDefault="00487594" w:rsidP="00487594">
      <w:pPr>
        <w:jc w:val="right"/>
        <w:rPr>
          <w:color w:val="000000"/>
          <w:sz w:val="18"/>
        </w:rPr>
      </w:pPr>
      <w:r w:rsidRPr="004A299C">
        <w:rPr>
          <w:color w:val="000000"/>
          <w:sz w:val="18"/>
        </w:rPr>
        <w:t xml:space="preserve">По состоянию на </w:t>
      </w:r>
      <w:r>
        <w:rPr>
          <w:color w:val="000000"/>
          <w:sz w:val="18"/>
        </w:rPr>
        <w:t>«_____»_____________________20___</w:t>
      </w:r>
      <w:r w:rsidRPr="004A299C">
        <w:rPr>
          <w:color w:val="000000"/>
          <w:sz w:val="18"/>
        </w:rPr>
        <w:t xml:space="preserve"> года</w:t>
      </w:r>
    </w:p>
    <w:p w:rsidR="00487594" w:rsidRPr="004A299C" w:rsidRDefault="00487594" w:rsidP="00487594">
      <w:pPr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284"/>
        <w:gridCol w:w="1968"/>
        <w:gridCol w:w="1788"/>
        <w:gridCol w:w="824"/>
        <w:gridCol w:w="1119"/>
        <w:gridCol w:w="935"/>
        <w:gridCol w:w="1752"/>
        <w:gridCol w:w="2132"/>
        <w:gridCol w:w="1531"/>
      </w:tblGrid>
      <w:tr w:rsidR="00487594" w:rsidRPr="004A299C" w:rsidTr="001F3C63">
        <w:trPr>
          <w:cantSplit/>
        </w:trPr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№</w:t>
            </w:r>
          </w:p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A299C">
              <w:rPr>
                <w:color w:val="000000"/>
                <w:sz w:val="20"/>
              </w:rPr>
              <w:t>п</w:t>
            </w:r>
            <w:proofErr w:type="gramEnd"/>
            <w:r w:rsidRPr="004A299C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pStyle w:val="a3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ФИО зарегистрированного кандидата</w:t>
            </w:r>
          </w:p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(наименование избирательного объединения)</w:t>
            </w: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Фактически предоставленные печатные площади</w:t>
            </w: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Сумма оплаты,</w:t>
            </w:r>
          </w:p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руб.</w:t>
            </w:r>
          </w:p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  <w:vMerge w:val="restart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 xml:space="preserve">Основания платежа </w:t>
            </w:r>
            <w:r>
              <w:rPr>
                <w:color w:val="000000"/>
                <w:sz w:val="20"/>
              </w:rPr>
              <w:t>(</w:t>
            </w:r>
            <w:r w:rsidRPr="005D2715">
              <w:rPr>
                <w:color w:val="000000"/>
                <w:sz w:val="20"/>
              </w:rPr>
              <w:t>дата заключения договора, номер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487594" w:rsidRPr="004A299C" w:rsidTr="001F3C63">
        <w:trPr>
          <w:cantSplit/>
          <w:trHeight w:val="945"/>
        </w:trPr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объем,</w:t>
            </w:r>
          </w:p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кв. см</w:t>
            </w:r>
          </w:p>
        </w:tc>
        <w:tc>
          <w:tcPr>
            <w:tcW w:w="0" w:type="auto"/>
            <w:vAlign w:val="center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pacing w:val="-6"/>
                <w:sz w:val="18"/>
              </w:rPr>
            </w:pPr>
            <w:r w:rsidRPr="004A299C">
              <w:rPr>
                <w:color w:val="000000"/>
                <w:spacing w:val="-6"/>
                <w:sz w:val="18"/>
              </w:rPr>
              <w:t>стоимость,</w:t>
            </w:r>
          </w:p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руб.</w:t>
            </w: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</w:tr>
      <w:tr w:rsidR="00487594" w:rsidRPr="004A299C" w:rsidTr="001F3C63">
        <w:trPr>
          <w:cantSplit/>
          <w:trHeight w:val="60"/>
        </w:trPr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10</w:t>
            </w:r>
          </w:p>
        </w:tc>
      </w:tr>
      <w:tr w:rsidR="00487594" w:rsidRPr="004A299C" w:rsidTr="001F3C63">
        <w:trPr>
          <w:trHeight w:val="40"/>
        </w:trPr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</w:tr>
      <w:tr w:rsidR="00487594" w:rsidRPr="004A299C" w:rsidTr="001F3C63">
        <w:trPr>
          <w:trHeight w:val="307"/>
        </w:trPr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</w:tr>
      <w:tr w:rsidR="00487594" w:rsidRPr="004A299C" w:rsidTr="001F3C63">
        <w:trPr>
          <w:trHeight w:val="307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                             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</w:tr>
      <w:tr w:rsidR="00487594" w:rsidRPr="004A299C" w:rsidTr="001F3C63">
        <w:trPr>
          <w:trHeight w:val="307"/>
        </w:trPr>
        <w:tc>
          <w:tcPr>
            <w:tcW w:w="0" w:type="auto"/>
            <w:tcBorders>
              <w:bottom w:val="nil"/>
              <w:right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487594" w:rsidRPr="004A299C" w:rsidRDefault="00487594" w:rsidP="001F3C63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                            Всего</w:t>
            </w: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</w:tr>
      <w:tr w:rsidR="00487594" w:rsidRPr="004A299C" w:rsidTr="001F3C63">
        <w:trPr>
          <w:cantSplit/>
          <w:trHeight w:val="461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  <w:p w:rsidR="00487594" w:rsidRDefault="00487594" w:rsidP="001F3C63">
            <w:pPr>
              <w:ind w:firstLine="0"/>
              <w:rPr>
                <w:color w:val="000000"/>
                <w:sz w:val="18"/>
              </w:rPr>
            </w:pPr>
          </w:p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  <w:r w:rsidRPr="00C17ADE">
              <w:rPr>
                <w:color w:val="000000"/>
                <w:szCs w:val="22"/>
              </w:rPr>
              <w:t>Главный редактор (Руководитель редакции)</w:t>
            </w:r>
            <w:r w:rsidRPr="004A299C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________________________________</w:t>
            </w:r>
          </w:p>
          <w:p w:rsidR="00487594" w:rsidRPr="004A299C" w:rsidRDefault="00487594" w:rsidP="001F3C63">
            <w:pPr>
              <w:ind w:firstLine="0"/>
              <w:jc w:val="right"/>
              <w:rPr>
                <w:i/>
                <w:color w:val="000000"/>
                <w:sz w:val="18"/>
              </w:rPr>
            </w:pPr>
            <w:r w:rsidRPr="004A299C">
              <w:rPr>
                <w:i/>
                <w:color w:val="000000"/>
                <w:sz w:val="18"/>
              </w:rPr>
              <w:t xml:space="preserve">     (инициалы, фамилия, подпись, дата)</w:t>
            </w:r>
          </w:p>
          <w:p w:rsidR="00487594" w:rsidRPr="00C17ADE" w:rsidRDefault="00487594" w:rsidP="001F3C63">
            <w:pPr>
              <w:ind w:firstLine="0"/>
              <w:rPr>
                <w:color w:val="000000"/>
                <w:szCs w:val="22"/>
              </w:rPr>
            </w:pPr>
            <w:r w:rsidRPr="00C17ADE">
              <w:rPr>
                <w:color w:val="000000"/>
                <w:szCs w:val="22"/>
              </w:rPr>
              <w:t xml:space="preserve">Главный бухгалтер редакции                 </w:t>
            </w:r>
          </w:p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МП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</w:rPr>
              <w:t xml:space="preserve">             </w:t>
            </w:r>
            <w:r w:rsidRPr="004A299C">
              <w:rPr>
                <w:color w:val="000000"/>
                <w:sz w:val="18"/>
              </w:rPr>
              <w:t xml:space="preserve"> ________________________________</w:t>
            </w:r>
          </w:p>
          <w:p w:rsidR="00487594" w:rsidRPr="004A299C" w:rsidRDefault="00487594" w:rsidP="001F3C63">
            <w:pPr>
              <w:ind w:firstLine="0"/>
              <w:jc w:val="right"/>
              <w:rPr>
                <w:i/>
                <w:color w:val="000000"/>
                <w:sz w:val="18"/>
              </w:rPr>
            </w:pPr>
            <w:r w:rsidRPr="004A299C">
              <w:rPr>
                <w:i/>
                <w:color w:val="000000"/>
                <w:sz w:val="18"/>
              </w:rPr>
              <w:t>(инициалы, фамилия, подпись, дата)</w:t>
            </w:r>
          </w:p>
          <w:p w:rsidR="00487594" w:rsidRPr="004A299C" w:rsidRDefault="00487594" w:rsidP="001F3C63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EA6763" w:rsidRDefault="00EA6763"/>
    <w:sectPr w:rsidR="00EA6763" w:rsidSect="00487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4"/>
    <w:rsid w:val="00487594"/>
    <w:rsid w:val="00674F64"/>
    <w:rsid w:val="00841314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759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7594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5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759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487594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487594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487594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487594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759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7594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5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759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487594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487594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487594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487594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1</cp:revision>
  <dcterms:created xsi:type="dcterms:W3CDTF">2025-09-22T09:55:00Z</dcterms:created>
  <dcterms:modified xsi:type="dcterms:W3CDTF">2025-09-22T09:57:00Z</dcterms:modified>
</cp:coreProperties>
</file>